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5E73E46" w:rsidR="00F8416E" w:rsidRDefault="00EF75CD">
      <w:pPr>
        <w:jc w:val="center"/>
        <w:rPr>
          <w:rFonts w:ascii="Arial" w:hAnsi="Arial" w:cs="Arial"/>
          <w:lang w:val="fr-BE"/>
        </w:rPr>
      </w:pPr>
      <w:r>
        <w:rPr>
          <w:rFonts w:ascii="Arial" w:hAnsi="Arial" w:cs="Arial"/>
          <w:noProof/>
          <w:lang w:val="fr-BE"/>
        </w:rPr>
        <w:drawing>
          <wp:inline distT="0" distB="0" distL="0" distR="0" wp14:anchorId="434D0A9A" wp14:editId="6B2F990B">
            <wp:extent cx="1281715" cy="924560"/>
            <wp:effectExtent l="0" t="0" r="0" b="8890"/>
            <wp:docPr id="1896116920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16920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43" cy="92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F8416E" w:rsidRDefault="00F8416E">
      <w:pPr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7089B29B" w14:textId="604F5486" w:rsidR="6529481F" w:rsidRDefault="6529481F" w:rsidP="6529481F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14:paraId="712C60A5" w14:textId="49CFD5A0" w:rsidR="00F8416E" w:rsidRDefault="00EF75CD" w:rsidP="5391F4F4">
      <w:pPr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GRILLE BUDGÉTAIRE</w:t>
      </w:r>
    </w:p>
    <w:p w14:paraId="65E884C6" w14:textId="77777777" w:rsidR="00510E86" w:rsidRDefault="00510E86" w:rsidP="5391F4F4">
      <w:pPr>
        <w:textAlignment w:val="baseline"/>
        <w:rPr>
          <w:rFonts w:ascii="Segoe UI" w:hAnsi="Segoe UI" w:cs="Segoe UI"/>
          <w:sz w:val="18"/>
          <w:szCs w:val="18"/>
        </w:rPr>
      </w:pPr>
    </w:p>
    <w:p w14:paraId="675DA16A" w14:textId="54C8FDC1" w:rsidR="005D6A86" w:rsidRPr="00510E86" w:rsidRDefault="005D6A86" w:rsidP="005D6A86">
      <w:pPr>
        <w:pStyle w:val="paragraph"/>
        <w:jc w:val="both"/>
        <w:textAlignment w:val="baseline"/>
        <w:rPr>
          <w:rFonts w:ascii="Arial" w:eastAsia="Courier New" w:hAnsi="Arial" w:cs="Arial"/>
          <w:sz w:val="20"/>
          <w:szCs w:val="20"/>
          <w:lang w:val="fr-FR" w:eastAsia="fr-FR"/>
        </w:rPr>
      </w:pPr>
      <w:r w:rsidRPr="00510E86">
        <w:rPr>
          <w:rFonts w:ascii="Arial" w:eastAsia="Courier New" w:hAnsi="Arial" w:cs="Arial"/>
          <w:sz w:val="20"/>
          <w:szCs w:val="20"/>
          <w:lang w:val="fr-FR" w:eastAsia="fr-FR"/>
        </w:rPr>
        <w:t xml:space="preserve">Vous </w:t>
      </w:r>
      <w:r w:rsidR="00110F00">
        <w:rPr>
          <w:rFonts w:ascii="Arial" w:eastAsia="Courier New" w:hAnsi="Arial" w:cs="Arial"/>
          <w:sz w:val="20"/>
          <w:szCs w:val="20"/>
          <w:lang w:val="fr-FR" w:eastAsia="fr-FR"/>
        </w:rPr>
        <w:t>devez</w:t>
      </w:r>
      <w:r w:rsidRPr="00510E86">
        <w:rPr>
          <w:rFonts w:ascii="Arial" w:eastAsia="Courier New" w:hAnsi="Arial" w:cs="Arial"/>
          <w:sz w:val="20"/>
          <w:szCs w:val="20"/>
          <w:lang w:val="fr-FR" w:eastAsia="fr-FR"/>
        </w:rPr>
        <w:t xml:space="preserve"> remplir cette grille si vous demandez :</w:t>
      </w:r>
    </w:p>
    <w:p w14:paraId="23B57042" w14:textId="4C21AAC4" w:rsidR="005D6A86" w:rsidRPr="00510E86" w:rsidRDefault="005D6A86" w:rsidP="005D6A86">
      <w:pPr>
        <w:pStyle w:val="paragraph"/>
        <w:numPr>
          <w:ilvl w:val="0"/>
          <w:numId w:val="47"/>
        </w:numPr>
        <w:jc w:val="both"/>
        <w:textAlignment w:val="baseline"/>
        <w:rPr>
          <w:rFonts w:ascii="Arial" w:eastAsia="Courier New" w:hAnsi="Arial" w:cs="Arial"/>
          <w:sz w:val="20"/>
          <w:szCs w:val="20"/>
          <w:lang w:val="fr-FR" w:eastAsia="fr-FR"/>
        </w:rPr>
      </w:pPr>
      <w:proofErr w:type="gramStart"/>
      <w:r w:rsidRPr="00510E86">
        <w:rPr>
          <w:rFonts w:ascii="Arial" w:eastAsia="Courier New" w:hAnsi="Arial" w:cs="Arial"/>
          <w:sz w:val="20"/>
          <w:szCs w:val="20"/>
          <w:lang w:val="fr-FR" w:eastAsia="fr-FR"/>
        </w:rPr>
        <w:t>u</w:t>
      </w:r>
      <w:r w:rsidRPr="00510E86">
        <w:rPr>
          <w:rFonts w:ascii="Arial" w:eastAsia="Courier New" w:hAnsi="Arial" w:cs="Arial"/>
          <w:sz w:val="20"/>
          <w:szCs w:val="20"/>
          <w:lang w:val="fr-FR" w:eastAsia="fr-FR"/>
        </w:rPr>
        <w:t>ne</w:t>
      </w:r>
      <w:proofErr w:type="gramEnd"/>
      <w:r w:rsidRPr="00510E86">
        <w:rPr>
          <w:rFonts w:ascii="Arial" w:eastAsia="Courier New" w:hAnsi="Arial" w:cs="Arial"/>
          <w:sz w:val="20"/>
          <w:szCs w:val="20"/>
          <w:lang w:val="fr-FR" w:eastAsia="fr-FR"/>
        </w:rPr>
        <w:t xml:space="preserve"> aide à </w:t>
      </w:r>
      <w:r w:rsidRPr="00510E86">
        <w:rPr>
          <w:rFonts w:ascii="Arial" w:eastAsia="Courier New" w:hAnsi="Arial" w:cs="Arial"/>
          <w:sz w:val="20"/>
          <w:szCs w:val="20"/>
          <w:lang w:val="fr-FR" w:eastAsia="fr-FR"/>
        </w:rPr>
        <w:t xml:space="preserve">l’édition </w:t>
      </w:r>
      <w:r w:rsidR="00510E86" w:rsidRPr="00510E86">
        <w:rPr>
          <w:rFonts w:ascii="Arial" w:eastAsia="Courier New" w:hAnsi="Arial" w:cs="Arial"/>
          <w:sz w:val="20"/>
          <w:szCs w:val="20"/>
          <w:lang w:val="fr-FR" w:eastAsia="fr-FR"/>
        </w:rPr>
        <w:t>en arts plastiques ;</w:t>
      </w:r>
    </w:p>
    <w:p w14:paraId="397F0509" w14:textId="7C9E97E4" w:rsidR="005D6A86" w:rsidRPr="00510E86" w:rsidRDefault="00510E86" w:rsidP="005D6A86">
      <w:pPr>
        <w:pStyle w:val="paragraph"/>
        <w:numPr>
          <w:ilvl w:val="0"/>
          <w:numId w:val="47"/>
        </w:numPr>
        <w:jc w:val="both"/>
        <w:textAlignment w:val="baseline"/>
        <w:rPr>
          <w:rFonts w:ascii="Arial" w:eastAsia="Courier New" w:hAnsi="Arial" w:cs="Arial"/>
          <w:sz w:val="20"/>
          <w:szCs w:val="20"/>
          <w:lang w:val="fr-FR" w:eastAsia="fr-FR"/>
        </w:rPr>
      </w:pPr>
      <w:proofErr w:type="gramStart"/>
      <w:r w:rsidRPr="00510E86">
        <w:rPr>
          <w:rFonts w:ascii="Arial" w:eastAsia="Courier New" w:hAnsi="Arial" w:cs="Arial"/>
          <w:sz w:val="20"/>
          <w:szCs w:val="20"/>
          <w:lang w:val="fr-FR" w:eastAsia="fr-FR"/>
        </w:rPr>
        <w:t>une</w:t>
      </w:r>
      <w:proofErr w:type="gramEnd"/>
      <w:r w:rsidRPr="00510E86">
        <w:rPr>
          <w:rFonts w:ascii="Arial" w:eastAsia="Courier New" w:hAnsi="Arial" w:cs="Arial"/>
          <w:sz w:val="20"/>
          <w:szCs w:val="20"/>
          <w:lang w:val="fr-FR" w:eastAsia="fr-FR"/>
        </w:rPr>
        <w:t xml:space="preserve"> aide à la promotion</w:t>
      </w:r>
      <w:r w:rsidR="00110F00">
        <w:rPr>
          <w:rFonts w:ascii="Arial" w:eastAsia="Courier New" w:hAnsi="Arial" w:cs="Arial"/>
          <w:sz w:val="20"/>
          <w:szCs w:val="20"/>
          <w:lang w:val="fr-FR" w:eastAsia="fr-FR"/>
        </w:rPr>
        <w:t xml:space="preserve"> en arts numériques</w:t>
      </w:r>
      <w:r w:rsidRPr="00510E86">
        <w:rPr>
          <w:rFonts w:ascii="Arial" w:eastAsia="Courier New" w:hAnsi="Arial" w:cs="Arial"/>
          <w:sz w:val="20"/>
          <w:szCs w:val="20"/>
          <w:lang w:val="fr-FR" w:eastAsia="fr-FR"/>
        </w:rPr>
        <w:t xml:space="preserve">. </w:t>
      </w:r>
    </w:p>
    <w:p w14:paraId="6FFBD3EC" w14:textId="5327C45B" w:rsidR="00F8416E" w:rsidRDefault="00E564BA" w:rsidP="62A2795D">
      <w:pPr>
        <w:rPr>
          <w:rFonts w:ascii="Arial" w:hAnsi="Arial" w:cs="Arial"/>
          <w:sz w:val="20"/>
          <w:szCs w:val="20"/>
        </w:rPr>
      </w:pPr>
      <w:r w:rsidRPr="00E564BA">
        <w:rPr>
          <w:rFonts w:ascii="Arial" w:hAnsi="Arial" w:cs="Arial"/>
          <w:sz w:val="20"/>
          <w:szCs w:val="20"/>
        </w:rPr>
        <w:t>Si vous vous trouvez dans l’attente d’une réponse au moment d’introduire la présente demande, il convient de le mentionner.</w:t>
      </w:r>
    </w:p>
    <w:p w14:paraId="0079BC74" w14:textId="77777777" w:rsidR="00B53B5D" w:rsidRDefault="00B53B5D" w:rsidP="62A2795D">
      <w:pPr>
        <w:rPr>
          <w:rFonts w:ascii="Arial" w:hAnsi="Arial" w:cs="Arial"/>
          <w:sz w:val="20"/>
          <w:szCs w:val="20"/>
        </w:rPr>
      </w:pPr>
    </w:p>
    <w:p w14:paraId="102395D6" w14:textId="77777777" w:rsidR="00E564BA" w:rsidRPr="00E564BA" w:rsidRDefault="00E564BA" w:rsidP="62A2795D">
      <w:pPr>
        <w:rPr>
          <w:rFonts w:ascii="Arial" w:hAnsi="Arial" w:cs="Arial"/>
          <w:sz w:val="20"/>
          <w:szCs w:val="20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620"/>
        <w:gridCol w:w="3796"/>
        <w:gridCol w:w="1496"/>
      </w:tblGrid>
      <w:tr w:rsidR="00981779" w14:paraId="687E4E6E" w14:textId="77777777" w:rsidTr="00B53B5D"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DCCCAD" w14:textId="77777777" w:rsidR="00F8416E" w:rsidRDefault="00F8416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04EC529" w14:textId="77777777" w:rsidR="00F8416E" w:rsidRDefault="00F8416E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DEPENSES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AF6883" w14:textId="77777777" w:rsidR="00F8416E" w:rsidRDefault="00F841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415E5A" w14:textId="77777777" w:rsidR="00F8416E" w:rsidRDefault="00F84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Montants des postes</w:t>
            </w:r>
          </w:p>
        </w:tc>
        <w:tc>
          <w:tcPr>
            <w:tcW w:w="37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C529ED" w14:textId="77777777" w:rsidR="00F8416E" w:rsidRDefault="00F841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2634EC" w14:textId="77777777" w:rsidR="00F8416E" w:rsidRDefault="00F841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RECETTES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0157D6" w14:textId="77777777" w:rsidR="00F8416E" w:rsidRDefault="00F84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6C06B3" w14:textId="77777777" w:rsidR="00F8416E" w:rsidRDefault="00F84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Montants des postes</w:t>
            </w:r>
          </w:p>
        </w:tc>
      </w:tr>
      <w:tr w:rsidR="00981779" w14:paraId="01C8EDBF" w14:textId="77777777" w:rsidTr="00B53B5D">
        <w:trPr>
          <w:trHeight w:val="994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CB3ACA" w14:textId="2F0E9166" w:rsidR="00F8416E" w:rsidRDefault="00F8416E" w:rsidP="6529481F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6529481F">
              <w:rPr>
                <w:rFonts w:ascii="Arial" w:hAnsi="Arial" w:cs="Arial"/>
                <w:sz w:val="18"/>
                <w:szCs w:val="18"/>
                <w:u w:val="single"/>
              </w:rPr>
              <w:t xml:space="preserve">1. Droits </w:t>
            </w:r>
            <w:r w:rsidR="5F48B753" w:rsidRPr="6529481F">
              <w:rPr>
                <w:rFonts w:ascii="Arial" w:hAnsi="Arial" w:cs="Arial"/>
                <w:sz w:val="18"/>
                <w:szCs w:val="18"/>
                <w:u w:val="single"/>
              </w:rPr>
              <w:t xml:space="preserve">et rémunérations </w:t>
            </w:r>
          </w:p>
          <w:p w14:paraId="3691E7B2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E102FDD" w14:textId="5EBE4B50" w:rsidR="00F8416E" w:rsidRDefault="00F8416E" w:rsidP="6529481F">
            <w:pPr>
              <w:ind w:left="1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529481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1.1. </w:t>
            </w:r>
            <w:r w:rsidR="62F1E7BC" w:rsidRPr="6529481F">
              <w:rPr>
                <w:rFonts w:ascii="Arial" w:hAnsi="Arial" w:cs="Arial"/>
                <w:i/>
                <w:iCs/>
                <w:sz w:val="18"/>
                <w:szCs w:val="18"/>
              </w:rPr>
              <w:t>Rémunérations</w:t>
            </w:r>
          </w:p>
          <w:p w14:paraId="526770CE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BEED82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36661F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8527E1" w14:textId="054A189E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6529481F">
              <w:rPr>
                <w:rFonts w:ascii="Arial" w:hAnsi="Arial" w:cs="Arial"/>
                <w:sz w:val="18"/>
                <w:szCs w:val="18"/>
                <w:u w:val="single"/>
              </w:rPr>
              <w:t>1 Les subsides sollicités</w:t>
            </w:r>
            <w:r w:rsidR="039F7524" w:rsidRPr="6529481F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6529481F">
              <w:rPr>
                <w:rFonts w:ascii="Arial" w:hAnsi="Arial" w:cs="Arial"/>
                <w:sz w:val="18"/>
                <w:szCs w:val="18"/>
                <w:u w:val="single"/>
              </w:rPr>
              <w:t>(*) ou déjà octroyés par les pouvoirs publics</w:t>
            </w:r>
          </w:p>
          <w:p w14:paraId="38645DC7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8DB108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1.1. </w:t>
            </w:r>
            <w:r>
              <w:rPr>
                <w:rFonts w:ascii="Arial" w:hAnsi="Arial" w:cs="Arial"/>
                <w:i/>
                <w:sz w:val="18"/>
                <w:szCs w:val="18"/>
                <w:lang w:val="fr-BE"/>
              </w:rPr>
              <w:t>Fédération Wallonie-Bruxelles</w:t>
            </w:r>
          </w:p>
          <w:p w14:paraId="54F9AE05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E58C4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EBF9A1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779" w14:paraId="43665E66" w14:textId="77777777" w:rsidTr="00B53B5D">
        <w:trPr>
          <w:trHeight w:val="670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F2BA64" w14:textId="77777777" w:rsidR="00F875D6" w:rsidRDefault="00F875D6" w:rsidP="00F875D6">
            <w:pPr>
              <w:ind w:left="17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23C3D44" w14:textId="0D3EEC0F" w:rsidR="00F8416E" w:rsidRDefault="00F8416E" w:rsidP="00F875D6">
            <w:pPr>
              <w:ind w:left="17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529481F">
              <w:rPr>
                <w:rFonts w:ascii="Arial" w:hAnsi="Arial" w:cs="Arial"/>
                <w:i/>
                <w:iCs/>
                <w:sz w:val="18"/>
                <w:szCs w:val="18"/>
              </w:rPr>
              <w:t>1.2. Droits d’auteur (textes, images…)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6C2CD5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9E88E4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8C98E9" w14:textId="77777777" w:rsidR="00F8416E" w:rsidRDefault="00F8416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8022C5" w14:textId="77777777" w:rsidR="00F8416E" w:rsidRDefault="00F8416E">
            <w:pPr>
              <w:ind w:left="2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1.2. WBI (aide à la mobilité pour des projets de résidence par exemple)</w:t>
            </w:r>
          </w:p>
          <w:p w14:paraId="779F8E76" w14:textId="77777777" w:rsidR="00F8416E" w:rsidRDefault="00F8416E">
            <w:p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18863E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F69B9A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779" w14:paraId="25EEC969" w14:textId="77777777" w:rsidTr="00B53B5D">
        <w:trPr>
          <w:trHeight w:val="610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F33C" w14:textId="77777777" w:rsidR="00F8416E" w:rsidRDefault="00F8416E" w:rsidP="00F875D6">
            <w:pPr>
              <w:ind w:left="17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1.3. Droits d’auteur illustrateur/photographe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08A3C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D6B1D6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DBC151" w14:textId="77777777" w:rsidR="00F8416E" w:rsidRDefault="00F8416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352F70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1.3. Région Wallonne</w:t>
            </w:r>
          </w:p>
          <w:p w14:paraId="2613E9C1" w14:textId="77777777" w:rsidR="00F8416E" w:rsidRDefault="00F8416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7B8A3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7C6DE0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779" w14:paraId="338F699C" w14:textId="77777777" w:rsidTr="00B53B5D">
        <w:trPr>
          <w:trHeight w:val="207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2F9378" w14:textId="77777777" w:rsidR="00F8416E" w:rsidRDefault="00F8416E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6DD4E" w14:textId="77777777" w:rsidR="00F8416E" w:rsidRDefault="00F84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4AAAF2" w14:textId="77777777" w:rsidR="00F875D6" w:rsidRDefault="00F875D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1AC4AE" w14:textId="2FD213B4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1.4. Région de Bruxelles Capitale</w:t>
            </w:r>
          </w:p>
          <w:p w14:paraId="3B88899E" w14:textId="77777777" w:rsidR="00F8416E" w:rsidRDefault="00F8416E" w:rsidP="00F875D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E2BB2B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C0D796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81779" w14:paraId="4C7A08B4" w14:textId="77777777" w:rsidTr="00B53B5D">
        <w:trPr>
          <w:trHeight w:val="210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BBF524" w14:textId="77777777" w:rsidR="00F875D6" w:rsidRDefault="00F875D6" w:rsidP="00F875D6">
            <w:pPr>
              <w:ind w:left="17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54D58F" w14:textId="269712E0" w:rsidR="00F8416E" w:rsidRDefault="00F8416E" w:rsidP="00F875D6">
            <w:pPr>
              <w:ind w:left="17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1.4. Droits de reproduction</w:t>
            </w:r>
          </w:p>
          <w:p w14:paraId="0D142F6F" w14:textId="77777777" w:rsidR="00F8416E" w:rsidRDefault="00F8416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5AD14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0C4E94" w14:textId="77777777" w:rsidR="00F8416E" w:rsidRDefault="00F84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AFC42D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CA723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81779" w14:paraId="51749CFD" w14:textId="77777777" w:rsidTr="00B53B5D">
        <w:trPr>
          <w:trHeight w:val="300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BE423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3F0BEC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AED87" w14:textId="77777777" w:rsidR="00F875D6" w:rsidRDefault="00F875D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BD7622" w14:textId="3D37B9AD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1.5. Province</w:t>
            </w:r>
          </w:p>
          <w:p w14:paraId="3CB648E9" w14:textId="77777777" w:rsidR="00F8416E" w:rsidRDefault="00F8416E" w:rsidP="00F875D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178E9E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0395D3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81779" w14:paraId="695D57DE" w14:textId="77777777" w:rsidTr="00B53B5D">
        <w:trPr>
          <w:trHeight w:val="315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4BE2" w14:textId="77777777" w:rsidR="00F8416E" w:rsidRDefault="00F8416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2. Graphisme/numérisation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54BC2F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1E9592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9E314A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341341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81779" w14:paraId="43AAFB7A" w14:textId="77777777" w:rsidTr="00B53B5D">
        <w:trPr>
          <w:trHeight w:val="207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EF2083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0C951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3EAB1F" w14:textId="77777777" w:rsidR="00F875D6" w:rsidRDefault="00F875D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168BEEB" w14:textId="75C65F30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1.6. Commune </w:t>
            </w:r>
          </w:p>
          <w:p w14:paraId="4B4D7232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93CA67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03B197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81779" w14:paraId="28414955" w14:textId="77777777" w:rsidTr="00B53B5D">
        <w:trPr>
          <w:trHeight w:val="285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8E86A8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3. Photographie/Vidéo</w:t>
            </w:r>
          </w:p>
          <w:p w14:paraId="38288749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BD9A1A" w14:textId="77777777" w:rsidR="00F8416E" w:rsidRDefault="00F841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36CF1" w14:textId="77777777" w:rsidR="00F8416E" w:rsidRDefault="00F841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392C6A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583F9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875D6" w14:paraId="29F9E8E5" w14:textId="77777777" w:rsidTr="00B53B5D">
        <w:trPr>
          <w:trHeight w:val="330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B90FE" w14:textId="77777777" w:rsidR="00F875D6" w:rsidRDefault="00F875D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8617A5" w14:textId="77777777" w:rsidR="00F875D6" w:rsidRDefault="00F87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F5F1DD" w14:textId="77777777" w:rsidR="00F875D6" w:rsidRDefault="00F875D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D26054" w14:textId="77777777" w:rsidR="00F875D6" w:rsidRDefault="00F875D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875D6">
              <w:rPr>
                <w:rFonts w:ascii="Arial" w:hAnsi="Arial" w:cs="Arial"/>
                <w:i/>
                <w:sz w:val="18"/>
                <w:szCs w:val="18"/>
              </w:rPr>
              <w:t>1.7. Communauté flamande</w:t>
            </w:r>
          </w:p>
          <w:p w14:paraId="5A45F7B2" w14:textId="36A46651" w:rsidR="00F875D6" w:rsidRDefault="00F875D6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3C50F0" w14:textId="77777777" w:rsidR="00F875D6" w:rsidRDefault="00F875D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81779" w14:paraId="0B09D67B" w14:textId="77777777" w:rsidTr="00B53B5D">
        <w:trPr>
          <w:trHeight w:val="330"/>
        </w:trPr>
        <w:tc>
          <w:tcPr>
            <w:tcW w:w="35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21D90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C326F3" w14:textId="77777777" w:rsidR="00F8416E" w:rsidRDefault="00F841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53B841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053314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1.8 Communauté germanophone</w:t>
            </w:r>
          </w:p>
          <w:p w14:paraId="50125231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25747A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B8D95D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81779" w14:paraId="5EC39E69" w14:textId="77777777" w:rsidTr="00B53B5D">
        <w:trPr>
          <w:trHeight w:val="857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8C03DF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4. Impression/Brochage/Conditions/</w:t>
            </w:r>
          </w:p>
          <w:p w14:paraId="3A8AB0D0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Photogravure</w:t>
            </w:r>
          </w:p>
          <w:p w14:paraId="78BEFD2A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7B7A70C" w14:textId="77777777" w:rsidR="00F8416E" w:rsidRDefault="00F8416E" w:rsidP="00F92875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87C79" w14:textId="77777777" w:rsidR="00F8416E" w:rsidRDefault="00F841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FD67C" w14:textId="77777777" w:rsidR="00F8416E" w:rsidRDefault="00F841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13DF8B" w14:textId="77777777" w:rsidR="00F8416E" w:rsidRDefault="00F8416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2. Mécénats/</w:t>
            </w: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</w:rPr>
              <w:t>sponsoring</w:t>
            </w:r>
            <w:proofErr w:type="gramEnd"/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6B9B6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F860BB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81779" w14:paraId="159F7C27" w14:textId="77777777" w:rsidTr="00B53B5D">
        <w:trPr>
          <w:trHeight w:val="207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2A2F3" w14:textId="77777777" w:rsidR="00F92875" w:rsidRDefault="00F92875" w:rsidP="00F92875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5. Traduction</w:t>
            </w:r>
          </w:p>
          <w:p w14:paraId="698536F5" w14:textId="77777777" w:rsidR="00F8416E" w:rsidRDefault="00F8416E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1BAF2" w14:textId="77777777" w:rsidR="00F8416E" w:rsidRDefault="00F841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E19162" w14:textId="77777777" w:rsidR="00F8416E" w:rsidRDefault="00F8416E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3. Fonds propres</w:t>
            </w:r>
          </w:p>
          <w:p w14:paraId="61C988F9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22BB7D" w14:textId="77777777" w:rsidR="00F8416E" w:rsidRDefault="00F8416E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B246DD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F89DA3" w14:textId="77777777" w:rsidR="00F8416E" w:rsidRDefault="00F8416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83983" w14:paraId="7672E01F" w14:textId="77777777" w:rsidTr="00B53B5D">
        <w:trPr>
          <w:trHeight w:val="624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F938CA0" w14:textId="77777777" w:rsidR="00D83983" w:rsidRDefault="00D83983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D4AA6">
              <w:rPr>
                <w:rFonts w:ascii="Arial" w:hAnsi="Arial" w:cs="Arial"/>
                <w:sz w:val="18"/>
                <w:szCs w:val="18"/>
                <w:u w:val="single"/>
              </w:rPr>
              <w:t>6. Promotion</w:t>
            </w:r>
          </w:p>
          <w:p w14:paraId="2B7B4F84" w14:textId="77777777" w:rsidR="00B53B5D" w:rsidRDefault="00B53B5D" w:rsidP="00B53B5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C3E0E74" w14:textId="45D8FE58" w:rsidR="00B53B5D" w:rsidRPr="00B53B5D" w:rsidRDefault="00B53B5D" w:rsidP="00B53B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A1FAB9" w14:textId="77777777" w:rsidR="00D83983" w:rsidRDefault="00D83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D1769" w14:textId="77777777" w:rsidR="00D83983" w:rsidRDefault="00D83983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4. Autres</w:t>
            </w:r>
          </w:p>
          <w:p w14:paraId="6CC7C7FF" w14:textId="77777777" w:rsidR="00D83983" w:rsidRDefault="00D8398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</w:rPr>
              <w:t>précisez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la provenance de la recette comme les recettes escomptées de la vente de l’ouvrage sur les 3 premières années </w:t>
            </w:r>
          </w:p>
          <w:p w14:paraId="47506BF6" w14:textId="77777777" w:rsidR="00D83983" w:rsidRDefault="00D83983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34A8C9D" w14:textId="77777777" w:rsidR="00D83983" w:rsidRDefault="00D83983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6060428" w14:textId="77777777" w:rsidR="00D83983" w:rsidRDefault="00D8398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0656FE" w14:textId="77777777" w:rsidR="00D83983" w:rsidRDefault="00D8398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83983" w14:paraId="45CAA68A" w14:textId="77777777" w:rsidTr="00B53B5D">
        <w:trPr>
          <w:trHeight w:val="854"/>
        </w:trPr>
        <w:tc>
          <w:tcPr>
            <w:tcW w:w="35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42BF3" w14:textId="046F7D6B" w:rsidR="00D83983" w:rsidRPr="00D83983" w:rsidRDefault="00D83983" w:rsidP="00D83983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83983">
              <w:rPr>
                <w:rFonts w:ascii="Arial" w:hAnsi="Arial" w:cs="Arial"/>
                <w:sz w:val="18"/>
                <w:szCs w:val="18"/>
                <w:u w:val="single"/>
              </w:rPr>
              <w:t>7. Frais de coordination et de secrétariat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26E750" w14:textId="77777777" w:rsidR="00D83983" w:rsidRDefault="00D83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D32F4E" w14:textId="77777777" w:rsidR="00D83983" w:rsidRDefault="00D8398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83983" w14:paraId="3961A313" w14:textId="77777777" w:rsidTr="00B53B5D">
        <w:trPr>
          <w:trHeight w:val="734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E12EF8" w14:textId="7CD9536E" w:rsidR="00D83983" w:rsidRPr="00ED4AA6" w:rsidRDefault="00D83983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83983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8. Autres (tout en précisant la nature des dépenses)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D3C4F3" w14:textId="77777777" w:rsidR="00D83983" w:rsidRDefault="00D839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6CA74" w14:textId="77777777" w:rsidR="00D83983" w:rsidRDefault="00D8398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7F8D" w14:paraId="6BE2D881" w14:textId="77777777" w:rsidTr="00B53B5D">
        <w:trPr>
          <w:trHeight w:val="861"/>
        </w:trPr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D1FDE25" w14:textId="42494C36" w:rsidR="00867F8D" w:rsidRPr="00D83983" w:rsidRDefault="00867F8D" w:rsidP="00E44A47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Total des dépenses</w:t>
            </w:r>
          </w:p>
        </w:tc>
        <w:tc>
          <w:tcPr>
            <w:tcW w:w="69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BAC34A" w14:textId="77777777" w:rsidR="00867F8D" w:rsidRDefault="00867F8D" w:rsidP="00E44A4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7F8D" w14:paraId="71D15289" w14:textId="77777777" w:rsidTr="00867F8D">
        <w:trPr>
          <w:trHeight w:val="593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7C0F20A" w14:textId="10FD9B19" w:rsidR="00867F8D" w:rsidRPr="00D83983" w:rsidRDefault="00867F8D" w:rsidP="00E44A47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Total des recettes</w:t>
            </w:r>
          </w:p>
        </w:tc>
        <w:tc>
          <w:tcPr>
            <w:tcW w:w="6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1FAD9" w14:textId="77777777" w:rsidR="00867F8D" w:rsidRDefault="00867F8D" w:rsidP="00E44A4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67F8D" w14:paraId="2DCEF97D" w14:textId="77777777" w:rsidTr="00867F8D">
        <w:trPr>
          <w:trHeight w:val="693"/>
        </w:trPr>
        <w:tc>
          <w:tcPr>
            <w:tcW w:w="3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1CB8ADB" w14:textId="0448CBFF" w:rsidR="00867F8D" w:rsidRDefault="00867F8D" w:rsidP="00E44A47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44A47">
              <w:rPr>
                <w:rFonts w:ascii="Arial" w:hAnsi="Arial" w:cs="Arial"/>
                <w:sz w:val="18"/>
                <w:szCs w:val="18"/>
                <w:u w:val="single"/>
              </w:rPr>
              <w:t>Montant sollicité auprès de la Fédération Wallonie-Bruxelles (rappel du montant repris au point 1.1 des recettes)</w:t>
            </w:r>
          </w:p>
        </w:tc>
        <w:tc>
          <w:tcPr>
            <w:tcW w:w="691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1C4D51" w14:textId="77777777" w:rsidR="00867F8D" w:rsidRDefault="00867F8D" w:rsidP="00E44A4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37EFA3E3" w14:textId="77777777" w:rsidR="00F8416E" w:rsidRDefault="00F8416E">
      <w:pPr>
        <w:jc w:val="both"/>
        <w:rPr>
          <w:rFonts w:ascii="Arial" w:hAnsi="Arial" w:cs="Arial"/>
          <w:sz w:val="20"/>
          <w:szCs w:val="20"/>
        </w:rPr>
      </w:pPr>
    </w:p>
    <w:sectPr w:rsidR="00F8416E">
      <w:headerReference w:type="default" r:id="rId11"/>
      <w:footerReference w:type="default" r:id="rId12"/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A027" w14:textId="77777777" w:rsidR="00171D38" w:rsidRDefault="00171D38">
      <w:r>
        <w:separator/>
      </w:r>
    </w:p>
  </w:endnote>
  <w:endnote w:type="continuationSeparator" w:id="0">
    <w:p w14:paraId="1A574780" w14:textId="77777777" w:rsidR="00171D38" w:rsidRDefault="0017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8416E" w:rsidRDefault="00F8416E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BD58BA2" w14:textId="77777777" w:rsidR="00F8416E" w:rsidRDefault="00F841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C04E" w14:textId="77777777" w:rsidR="00171D38" w:rsidRDefault="00171D38">
      <w:r>
        <w:separator/>
      </w:r>
    </w:p>
  </w:footnote>
  <w:footnote w:type="continuationSeparator" w:id="0">
    <w:p w14:paraId="04822A77" w14:textId="77777777" w:rsidR="00171D38" w:rsidRDefault="0017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BC07" w14:textId="77777777" w:rsidR="00F8416E" w:rsidRDefault="00F8416E">
    <w:pPr>
      <w:pStyle w:val="En-tte"/>
      <w:jc w:val="right"/>
      <w:rPr>
        <w:rFonts w:ascii="Wingdings" w:hAnsi="Wingdings"/>
        <w:color w:val="808080"/>
        <w:sz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1" w15:restartNumberingAfterBreak="0">
    <w:nsid w:val="00086991"/>
    <w:multiLevelType w:val="multilevel"/>
    <w:tmpl w:val="763AE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03D5323D"/>
    <w:multiLevelType w:val="hybridMultilevel"/>
    <w:tmpl w:val="335A8A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B1F7E"/>
    <w:multiLevelType w:val="hybridMultilevel"/>
    <w:tmpl w:val="9F422D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C2FD9"/>
    <w:multiLevelType w:val="hybridMultilevel"/>
    <w:tmpl w:val="A164E9E2"/>
    <w:lvl w:ilvl="0" w:tplc="3482B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E1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C4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CD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AF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66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A0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E4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92396"/>
    <w:multiLevelType w:val="hybridMultilevel"/>
    <w:tmpl w:val="92B83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3EC669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Courier New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08A01368"/>
    <w:multiLevelType w:val="hybridMultilevel"/>
    <w:tmpl w:val="4C408F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438CB"/>
    <w:multiLevelType w:val="hybridMultilevel"/>
    <w:tmpl w:val="DE9E10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4E1E0">
      <w:numFmt w:val="bullet"/>
      <w:lvlText w:val="-"/>
      <w:lvlJc w:val="left"/>
      <w:pPr>
        <w:ind w:left="1440" w:hanging="360"/>
      </w:pPr>
      <w:rPr>
        <w:rFonts w:ascii="Arial" w:eastAsia="Courier New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537F"/>
    <w:multiLevelType w:val="hybridMultilevel"/>
    <w:tmpl w:val="D2664C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636"/>
    <w:multiLevelType w:val="multilevel"/>
    <w:tmpl w:val="38184822"/>
    <w:lvl w:ilvl="0">
      <w:start w:val="1"/>
      <w:numFmt w:val="decimal"/>
      <w:lvlText w:val="%1"/>
      <w:lvlJc w:val="left"/>
      <w:pPr>
        <w:ind w:left="360" w:hanging="360"/>
      </w:pPr>
      <w:rPr>
        <w:rFonts w:eastAsia="Courier New" w:cs="Arial" w:hint="default"/>
        <w:b/>
        <w:color w:val="auto"/>
        <w:sz w:val="20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ourier New" w:cs="Arial" w:hint="default"/>
        <w:b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urier New" w:cs="Arial" w:hint="default"/>
        <w:b/>
        <w:color w:val="auto"/>
        <w:sz w:val="2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ourier New" w:cs="Arial" w:hint="default"/>
        <w:b/>
        <w:color w:val="auto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urier New" w:cs="Arial" w:hint="default"/>
        <w:b/>
        <w:color w:val="auto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ourier New" w:cs="Arial" w:hint="default"/>
        <w:b/>
        <w:color w:val="auto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ourier New" w:cs="Arial" w:hint="default"/>
        <w:b/>
        <w:color w:val="auto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ourier New" w:cs="Arial" w:hint="default"/>
        <w:b/>
        <w:color w:val="auto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ourier New" w:cs="Arial" w:hint="default"/>
        <w:b/>
        <w:color w:val="auto"/>
        <w:sz w:val="20"/>
        <w:u w:val="single"/>
      </w:rPr>
    </w:lvl>
  </w:abstractNum>
  <w:abstractNum w:abstractNumId="10" w15:restartNumberingAfterBreak="0">
    <w:nsid w:val="1E282A72"/>
    <w:multiLevelType w:val="hybridMultilevel"/>
    <w:tmpl w:val="68ACFF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F9008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Courier New" w:hAnsi="Wingdings" w:cs="Wingdings" w:hint="default"/>
        <w:u w:val="none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242B3898"/>
    <w:multiLevelType w:val="hybridMultilevel"/>
    <w:tmpl w:val="446EAD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85076"/>
    <w:multiLevelType w:val="hybridMultilevel"/>
    <w:tmpl w:val="EB0245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9247E"/>
    <w:multiLevelType w:val="hybridMultilevel"/>
    <w:tmpl w:val="633C9344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4F31"/>
    <w:multiLevelType w:val="hybridMultilevel"/>
    <w:tmpl w:val="9552FA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B17FF"/>
    <w:multiLevelType w:val="multilevel"/>
    <w:tmpl w:val="7D06E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57DF6"/>
    <w:multiLevelType w:val="hybridMultilevel"/>
    <w:tmpl w:val="C184A05C"/>
    <w:lvl w:ilvl="0" w:tplc="66FEBB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32F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45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49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A1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65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C7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EF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69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86DE9"/>
    <w:multiLevelType w:val="multilevel"/>
    <w:tmpl w:val="C48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D264E0"/>
    <w:multiLevelType w:val="hybridMultilevel"/>
    <w:tmpl w:val="48F431E6"/>
    <w:lvl w:ilvl="0" w:tplc="F04406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eastAsia="Courier New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9" w15:restartNumberingAfterBreak="0">
    <w:nsid w:val="3C234EB0"/>
    <w:multiLevelType w:val="multilevel"/>
    <w:tmpl w:val="D29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777DD9"/>
    <w:multiLevelType w:val="hybridMultilevel"/>
    <w:tmpl w:val="E8244FB0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1" w15:restartNumberingAfterBreak="0">
    <w:nsid w:val="40E70D23"/>
    <w:multiLevelType w:val="hybridMultilevel"/>
    <w:tmpl w:val="55A062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2" w15:restartNumberingAfterBreak="0">
    <w:nsid w:val="41687923"/>
    <w:multiLevelType w:val="hybridMultilevel"/>
    <w:tmpl w:val="1CB49E12"/>
    <w:lvl w:ilvl="0" w:tplc="FEA4A50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A2958"/>
    <w:multiLevelType w:val="hybridMultilevel"/>
    <w:tmpl w:val="A3A212CC"/>
    <w:lvl w:ilvl="0" w:tplc="6E669EA6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ahoma" w:hAnsi="Tahoma" w:hint="default"/>
      </w:rPr>
    </w:lvl>
  </w:abstractNum>
  <w:abstractNum w:abstractNumId="24" w15:restartNumberingAfterBreak="0">
    <w:nsid w:val="4BC20D70"/>
    <w:multiLevelType w:val="multilevel"/>
    <w:tmpl w:val="564C2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074E45"/>
    <w:multiLevelType w:val="hybridMultilevel"/>
    <w:tmpl w:val="F5C42756"/>
    <w:lvl w:ilvl="0" w:tplc="08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6" w15:restartNumberingAfterBreak="0">
    <w:nsid w:val="50825559"/>
    <w:multiLevelType w:val="hybridMultilevel"/>
    <w:tmpl w:val="DE5E61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A12C1"/>
    <w:multiLevelType w:val="hybridMultilevel"/>
    <w:tmpl w:val="5A724F32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53ED00AB"/>
    <w:multiLevelType w:val="multilevel"/>
    <w:tmpl w:val="85B26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0A3FF6"/>
    <w:multiLevelType w:val="hybridMultilevel"/>
    <w:tmpl w:val="ED62909A"/>
    <w:lvl w:ilvl="0" w:tplc="FEA4A50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D1564"/>
    <w:multiLevelType w:val="hybridMultilevel"/>
    <w:tmpl w:val="A7223C0A"/>
    <w:lvl w:ilvl="0" w:tplc="FEA4A50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E4CB7"/>
    <w:multiLevelType w:val="hybridMultilevel"/>
    <w:tmpl w:val="7480DC3A"/>
    <w:lvl w:ilvl="0" w:tplc="EACA09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7414B"/>
    <w:multiLevelType w:val="hybridMultilevel"/>
    <w:tmpl w:val="42A2A5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F0F6C"/>
    <w:multiLevelType w:val="multilevel"/>
    <w:tmpl w:val="B874C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7FE50EB"/>
    <w:multiLevelType w:val="multilevel"/>
    <w:tmpl w:val="F884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8F7A3D"/>
    <w:multiLevelType w:val="hybridMultilevel"/>
    <w:tmpl w:val="19EE0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6" w15:restartNumberingAfterBreak="0">
    <w:nsid w:val="69F34EF9"/>
    <w:multiLevelType w:val="multilevel"/>
    <w:tmpl w:val="EED06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5211A"/>
    <w:multiLevelType w:val="hybridMultilevel"/>
    <w:tmpl w:val="503C97FA"/>
    <w:lvl w:ilvl="0" w:tplc="FEA4A50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87D0A"/>
    <w:multiLevelType w:val="hybridMultilevel"/>
    <w:tmpl w:val="B8A6387C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9" w15:restartNumberingAfterBreak="0">
    <w:nsid w:val="6DE83A89"/>
    <w:multiLevelType w:val="multilevel"/>
    <w:tmpl w:val="C6C88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7E29C2"/>
    <w:multiLevelType w:val="hybridMultilevel"/>
    <w:tmpl w:val="4EC2D8D8"/>
    <w:lvl w:ilvl="0" w:tplc="6E669EA6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Tahoma" w:hAnsi="Tahoma" w:hint="default"/>
      </w:rPr>
    </w:lvl>
    <w:lvl w:ilvl="1" w:tplc="62666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Courier New" w:hAnsi="Wingdings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1" w15:restartNumberingAfterBreak="0">
    <w:nsid w:val="6FC47C45"/>
    <w:multiLevelType w:val="hybridMultilevel"/>
    <w:tmpl w:val="682244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42BF9"/>
    <w:multiLevelType w:val="multilevel"/>
    <w:tmpl w:val="42D2E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C5985"/>
    <w:multiLevelType w:val="multilevel"/>
    <w:tmpl w:val="09A2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9B0501"/>
    <w:multiLevelType w:val="hybridMultilevel"/>
    <w:tmpl w:val="72EE81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82BCE"/>
    <w:multiLevelType w:val="hybridMultilevel"/>
    <w:tmpl w:val="8BA84E8A"/>
    <w:lvl w:ilvl="0" w:tplc="040C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Tahoma" w:hAnsi="Tahom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Tahoma" w:hAnsi="Tahoma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Symbol" w:hAnsi="Symbol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Tahoma" w:hAnsi="Tahoma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Tahoma" w:hAnsi="Tahoma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Symbol" w:hAnsi="Symbol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Tahoma" w:hAnsi="Tahoma" w:hint="default"/>
      </w:rPr>
    </w:lvl>
  </w:abstractNum>
  <w:abstractNum w:abstractNumId="46" w15:restartNumberingAfterBreak="0">
    <w:nsid w:val="7FE96BEA"/>
    <w:multiLevelType w:val="multilevel"/>
    <w:tmpl w:val="89C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8775724">
    <w:abstractNumId w:val="16"/>
  </w:num>
  <w:num w:numId="2" w16cid:durableId="1768497178">
    <w:abstractNumId w:val="4"/>
  </w:num>
  <w:num w:numId="3" w16cid:durableId="1588801828">
    <w:abstractNumId w:val="21"/>
  </w:num>
  <w:num w:numId="4" w16cid:durableId="1975520550">
    <w:abstractNumId w:val="35"/>
  </w:num>
  <w:num w:numId="5" w16cid:durableId="363529150">
    <w:abstractNumId w:val="5"/>
  </w:num>
  <w:num w:numId="6" w16cid:durableId="1368410465">
    <w:abstractNumId w:val="10"/>
  </w:num>
  <w:num w:numId="7" w16cid:durableId="1404252237">
    <w:abstractNumId w:val="27"/>
  </w:num>
  <w:num w:numId="8" w16cid:durableId="839779163">
    <w:abstractNumId w:val="23"/>
  </w:num>
  <w:num w:numId="9" w16cid:durableId="1808277539">
    <w:abstractNumId w:val="45"/>
  </w:num>
  <w:num w:numId="10" w16cid:durableId="469515243">
    <w:abstractNumId w:val="18"/>
  </w:num>
  <w:num w:numId="11" w16cid:durableId="1579973964">
    <w:abstractNumId w:val="20"/>
  </w:num>
  <w:num w:numId="12" w16cid:durableId="818110970">
    <w:abstractNumId w:val="38"/>
  </w:num>
  <w:num w:numId="13" w16cid:durableId="1955869152">
    <w:abstractNumId w:val="40"/>
  </w:num>
  <w:num w:numId="14" w16cid:durableId="274562983">
    <w:abstractNumId w:val="32"/>
  </w:num>
  <w:num w:numId="15" w16cid:durableId="74939348">
    <w:abstractNumId w:val="29"/>
  </w:num>
  <w:num w:numId="16" w16cid:durableId="1241326427">
    <w:abstractNumId w:val="26"/>
  </w:num>
  <w:num w:numId="17" w16cid:durableId="578322197">
    <w:abstractNumId w:val="14"/>
  </w:num>
  <w:num w:numId="18" w16cid:durableId="702941160">
    <w:abstractNumId w:val="41"/>
  </w:num>
  <w:num w:numId="19" w16cid:durableId="1952934687">
    <w:abstractNumId w:val="3"/>
  </w:num>
  <w:num w:numId="20" w16cid:durableId="1100031056">
    <w:abstractNumId w:val="6"/>
  </w:num>
  <w:num w:numId="21" w16cid:durableId="984163297">
    <w:abstractNumId w:val="25"/>
  </w:num>
  <w:num w:numId="22" w16cid:durableId="670723292">
    <w:abstractNumId w:val="1"/>
  </w:num>
  <w:num w:numId="23" w16cid:durableId="2024429652">
    <w:abstractNumId w:val="8"/>
  </w:num>
  <w:num w:numId="24" w16cid:durableId="1329141331">
    <w:abstractNumId w:val="37"/>
  </w:num>
  <w:num w:numId="25" w16cid:durableId="635765999">
    <w:abstractNumId w:val="7"/>
  </w:num>
  <w:num w:numId="26" w16cid:durableId="2021275274">
    <w:abstractNumId w:val="2"/>
  </w:num>
  <w:num w:numId="27" w16cid:durableId="2137987525">
    <w:abstractNumId w:val="11"/>
  </w:num>
  <w:num w:numId="28" w16cid:durableId="1254583198">
    <w:abstractNumId w:val="44"/>
  </w:num>
  <w:num w:numId="29" w16cid:durableId="1706952078">
    <w:abstractNumId w:val="22"/>
  </w:num>
  <w:num w:numId="30" w16cid:durableId="1519347061">
    <w:abstractNumId w:val="13"/>
  </w:num>
  <w:num w:numId="31" w16cid:durableId="403916807">
    <w:abstractNumId w:val="0"/>
  </w:num>
  <w:num w:numId="32" w16cid:durableId="2072580454">
    <w:abstractNumId w:val="9"/>
  </w:num>
  <w:num w:numId="33" w16cid:durableId="548305136">
    <w:abstractNumId w:val="30"/>
  </w:num>
  <w:num w:numId="34" w16cid:durableId="1448348810">
    <w:abstractNumId w:val="17"/>
  </w:num>
  <w:num w:numId="35" w16cid:durableId="1106772775">
    <w:abstractNumId w:val="43"/>
  </w:num>
  <w:num w:numId="36" w16cid:durableId="263656852">
    <w:abstractNumId w:val="46"/>
  </w:num>
  <w:num w:numId="37" w16cid:durableId="2126345645">
    <w:abstractNumId w:val="19"/>
  </w:num>
  <w:num w:numId="38" w16cid:durableId="930552737">
    <w:abstractNumId w:val="34"/>
  </w:num>
  <w:num w:numId="39" w16cid:durableId="400636909">
    <w:abstractNumId w:val="42"/>
  </w:num>
  <w:num w:numId="40" w16cid:durableId="1091850739">
    <w:abstractNumId w:val="24"/>
  </w:num>
  <w:num w:numId="41" w16cid:durableId="583152035">
    <w:abstractNumId w:val="28"/>
  </w:num>
  <w:num w:numId="42" w16cid:durableId="2044010837">
    <w:abstractNumId w:val="39"/>
  </w:num>
  <w:num w:numId="43" w16cid:durableId="1901356296">
    <w:abstractNumId w:val="36"/>
  </w:num>
  <w:num w:numId="44" w16cid:durableId="881088608">
    <w:abstractNumId w:val="15"/>
  </w:num>
  <w:num w:numId="45" w16cid:durableId="287588550">
    <w:abstractNumId w:val="33"/>
  </w:num>
  <w:num w:numId="46" w16cid:durableId="1062800103">
    <w:abstractNumId w:val="12"/>
  </w:num>
  <w:num w:numId="47" w16cid:durableId="10816341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6E"/>
    <w:rsid w:val="00110F00"/>
    <w:rsid w:val="00171D38"/>
    <w:rsid w:val="00510E86"/>
    <w:rsid w:val="005631CD"/>
    <w:rsid w:val="005D6A86"/>
    <w:rsid w:val="007C2AF5"/>
    <w:rsid w:val="008365B3"/>
    <w:rsid w:val="00867F8D"/>
    <w:rsid w:val="00981779"/>
    <w:rsid w:val="00A413CE"/>
    <w:rsid w:val="00B53B5D"/>
    <w:rsid w:val="00B70AB7"/>
    <w:rsid w:val="00D83983"/>
    <w:rsid w:val="00E44A47"/>
    <w:rsid w:val="00E564BA"/>
    <w:rsid w:val="00E97B2E"/>
    <w:rsid w:val="00ED4AA6"/>
    <w:rsid w:val="00EF75CD"/>
    <w:rsid w:val="00F8416E"/>
    <w:rsid w:val="00F875D6"/>
    <w:rsid w:val="00F92875"/>
    <w:rsid w:val="00FE44D2"/>
    <w:rsid w:val="02CEAF8E"/>
    <w:rsid w:val="0365AC31"/>
    <w:rsid w:val="039F7524"/>
    <w:rsid w:val="0443BF07"/>
    <w:rsid w:val="047B318C"/>
    <w:rsid w:val="062D0510"/>
    <w:rsid w:val="08EC0CE7"/>
    <w:rsid w:val="0A394ED2"/>
    <w:rsid w:val="0A52D051"/>
    <w:rsid w:val="0A91BF01"/>
    <w:rsid w:val="0BAABC94"/>
    <w:rsid w:val="0C780F98"/>
    <w:rsid w:val="0E832902"/>
    <w:rsid w:val="0F79A720"/>
    <w:rsid w:val="0FE85B77"/>
    <w:rsid w:val="10BD85FE"/>
    <w:rsid w:val="129C34D7"/>
    <w:rsid w:val="14C8FC0D"/>
    <w:rsid w:val="1C215767"/>
    <w:rsid w:val="21BB8DE3"/>
    <w:rsid w:val="22869C7E"/>
    <w:rsid w:val="23575E44"/>
    <w:rsid w:val="29A73539"/>
    <w:rsid w:val="2B309690"/>
    <w:rsid w:val="3554F9BE"/>
    <w:rsid w:val="36D028C8"/>
    <w:rsid w:val="3842CCA2"/>
    <w:rsid w:val="39A5C3D0"/>
    <w:rsid w:val="3F5CBE58"/>
    <w:rsid w:val="3F6EB4A7"/>
    <w:rsid w:val="49517BA3"/>
    <w:rsid w:val="4F4BF03F"/>
    <w:rsid w:val="5148BAEC"/>
    <w:rsid w:val="533257FB"/>
    <w:rsid w:val="5391F4F4"/>
    <w:rsid w:val="565E23BA"/>
    <w:rsid w:val="57823BE4"/>
    <w:rsid w:val="5A02A5E3"/>
    <w:rsid w:val="5A21DEF4"/>
    <w:rsid w:val="5EBA069B"/>
    <w:rsid w:val="5F48B753"/>
    <w:rsid w:val="61FEECF0"/>
    <w:rsid w:val="62A2795D"/>
    <w:rsid w:val="62F1E7BC"/>
    <w:rsid w:val="6529481F"/>
    <w:rsid w:val="664964EF"/>
    <w:rsid w:val="694AC37C"/>
    <w:rsid w:val="6AE953C8"/>
    <w:rsid w:val="6C5DDDC2"/>
    <w:rsid w:val="6CFEA51F"/>
    <w:rsid w:val="70363978"/>
    <w:rsid w:val="75DC9B16"/>
    <w:rsid w:val="76DDF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7E6FE"/>
  <w15:chartTrackingRefBased/>
  <w15:docId w15:val="{D5F030CD-04EF-4169-89E5-87F6B3EF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uiPriority w:val="22"/>
    <w:qFormat/>
    <w:rPr>
      <w:b/>
      <w:bCs/>
    </w:rPr>
  </w:style>
  <w:style w:type="paragraph" w:customStyle="1" w:styleId="bodytext1">
    <w:name w:val="bodytext1"/>
    <w:basedOn w:val="Normal"/>
    <w:pPr>
      <w:spacing w:before="150" w:after="150"/>
      <w:jc w:val="both"/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Cambria Math" w:hAnsi="Cambria Math" w:cs="Cambria Math"/>
      <w:sz w:val="16"/>
      <w:szCs w:val="16"/>
    </w:rPr>
  </w:style>
  <w:style w:type="paragraph" w:customStyle="1" w:styleId="bodytext">
    <w:name w:val="bodytext"/>
    <w:basedOn w:val="Normal"/>
    <w:pPr>
      <w:spacing w:before="100" w:beforeAutospacing="1" w:after="100" w:afterAutospacing="1"/>
    </w:pPr>
    <w:rPr>
      <w:lang w:val="fr-BE" w:eastAsia="fr-BE"/>
    </w:rPr>
  </w:style>
  <w:style w:type="character" w:customStyle="1" w:styleId="PieddepageCar">
    <w:name w:val="Pied de page Car"/>
    <w:link w:val="Pieddepage"/>
    <w:uiPriority w:val="99"/>
    <w:rPr>
      <w:sz w:val="24"/>
      <w:szCs w:val="24"/>
      <w:lang w:val="fr-FR" w:eastAsia="fr-FR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kern w:val="1"/>
      <w:sz w:val="24"/>
      <w:szCs w:val="24"/>
      <w:lang w:eastAsia="fr-FR"/>
    </w:rPr>
  </w:style>
  <w:style w:type="paragraph" w:customStyle="1" w:styleId="CM20">
    <w:name w:val="CM20"/>
    <w:basedOn w:val="Default"/>
    <w:next w:val="Default"/>
    <w:pPr>
      <w:spacing w:after="148"/>
    </w:pPr>
    <w:rPr>
      <w:color w:val="auto"/>
      <w:kern w:val="0"/>
    </w:rPr>
  </w:style>
  <w:style w:type="paragraph" w:customStyle="1" w:styleId="CM26">
    <w:name w:val="CM26"/>
    <w:basedOn w:val="Default"/>
    <w:next w:val="Default"/>
    <w:pPr>
      <w:spacing w:after="52"/>
    </w:pPr>
    <w:rPr>
      <w:color w:val="auto"/>
      <w:kern w:val="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pPr>
      <w:widowControl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eastAsia="fr-FR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uperscript">
    <w:name w:val="superscrip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53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bbaf3-e793-4444-b782-392855475ee0" xsi:nil="true"/>
    <lcf76f155ced4ddcb4097134ff3c332f xmlns="eeb11b2e-8bfb-4e4a-a2e5-5df3787c7d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0C0F3A94FC44BE2BF45ADF8ED719" ma:contentTypeVersion="15" ma:contentTypeDescription="Crée un document." ma:contentTypeScope="" ma:versionID="cec2f875590910f609c359b3ebc787d5">
  <xsd:schema xmlns:xsd="http://www.w3.org/2001/XMLSchema" xmlns:xs="http://www.w3.org/2001/XMLSchema" xmlns:p="http://schemas.microsoft.com/office/2006/metadata/properties" xmlns:ns2="eeb11b2e-8bfb-4e4a-a2e5-5df3787c7de2" xmlns:ns3="04ebbaf3-e793-4444-b782-392855475ee0" targetNamespace="http://schemas.microsoft.com/office/2006/metadata/properties" ma:root="true" ma:fieldsID="b24cfb3e30320058851ee434992c9f15" ns2:_="" ns3:_="">
    <xsd:import namespace="eeb11b2e-8bfb-4e4a-a2e5-5df3787c7de2"/>
    <xsd:import namespace="04ebbaf3-e793-4444-b782-392855475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11b2e-8bfb-4e4a-a2e5-5df3787c7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baf3-e793-4444-b782-392855475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49859c-15f3-494a-96dd-a21ca3e59b54}" ma:internalName="TaxCatchAll" ma:showField="CatchAllData" ma:web="04ebbaf3-e793-4444-b782-392855475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A7208-17F1-401D-BB2E-627FB68F0ECD}">
  <ds:schemaRefs>
    <ds:schemaRef ds:uri="http://schemas.microsoft.com/office/2006/metadata/properties"/>
    <ds:schemaRef ds:uri="http://schemas.microsoft.com/office/infopath/2007/PartnerControls"/>
    <ds:schemaRef ds:uri="04ebbaf3-e793-4444-b782-392855475ee0"/>
    <ds:schemaRef ds:uri="eeb11b2e-8bfb-4e4a-a2e5-5df3787c7de2"/>
  </ds:schemaRefs>
</ds:datastoreItem>
</file>

<file path=customXml/itemProps2.xml><?xml version="1.0" encoding="utf-8"?>
<ds:datastoreItem xmlns:ds="http://schemas.openxmlformats.org/officeDocument/2006/customXml" ds:itemID="{A8A5CD1D-7B58-4EC2-8B40-E7573A73E5B7}"/>
</file>

<file path=customXml/itemProps3.xml><?xml version="1.0" encoding="utf-8"?>
<ds:datastoreItem xmlns:ds="http://schemas.openxmlformats.org/officeDocument/2006/customXml" ds:itemID="{4B06511D-C1D9-4425-A05F-DBC01E05C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197</Words>
  <Characters>1284</Characters>
  <Application>Microsoft Office Word</Application>
  <DocSecurity>0</DocSecurity>
  <Lines>10</Lines>
  <Paragraphs>2</Paragraphs>
  <ScaleCrop>false</ScaleCrop>
  <Company>ETNIC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BOURGOING Daphné</dc:creator>
  <cp:keywords/>
  <cp:lastModifiedBy>RUSSO Laura</cp:lastModifiedBy>
  <cp:revision>17</cp:revision>
  <cp:lastPrinted>2016-07-12T22:04:00Z</cp:lastPrinted>
  <dcterms:created xsi:type="dcterms:W3CDTF">2025-05-19T12:35:00Z</dcterms:created>
  <dcterms:modified xsi:type="dcterms:W3CDTF">2025-08-29T12:15:00Z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0x010100D5970C0F3A94FC44BE2BF45ADF8ED719</vt:lpwstr>
  </property>
  <property fmtid="{D5CDD505-2E9C-101B-9397-08002B2CF9AE}" pid="5" name="MediaServiceImageTags">
    <vt:lpwstr/>
  </property>
</Properties>
</file>